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739F" w14:textId="77777777" w:rsidR="00EC5532" w:rsidRPr="00066581" w:rsidRDefault="00A47D9D">
      <w:pPr>
        <w:rPr>
          <w:rFonts w:ascii="Shangrila Numeric" w:hAnsi="Shangrila Numeric"/>
          <w:sz w:val="32"/>
          <w:szCs w:val="32"/>
        </w:rPr>
      </w:pPr>
      <w:r>
        <w:rPr>
          <w:rFonts w:ascii="Shangrila Numeric" w:hAnsi="Shangrila Numeric"/>
          <w:noProof/>
          <w:sz w:val="32"/>
          <w:szCs w:val="32"/>
          <w:lang w:bidi="ne-NP"/>
        </w:rPr>
        <w:drawing>
          <wp:anchor distT="0" distB="0" distL="114300" distR="114300" simplePos="0" relativeHeight="251649536" behindDoc="0" locked="0" layoutInCell="1" allowOverlap="1" wp14:anchorId="0AAA869B" wp14:editId="4AFA9CAF">
            <wp:simplePos x="0" y="0"/>
            <wp:positionH relativeFrom="column">
              <wp:posOffset>-923925</wp:posOffset>
            </wp:positionH>
            <wp:positionV relativeFrom="paragraph">
              <wp:posOffset>-914400</wp:posOffset>
            </wp:positionV>
            <wp:extent cx="7966552" cy="1352550"/>
            <wp:effectExtent l="0" t="0" r="0" b="0"/>
            <wp:wrapNone/>
            <wp:docPr id="1" name="Picture 1" descr="Letter Head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ter Head Hea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9363" cy="1356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C538E" w14:textId="77777777" w:rsidR="00066581" w:rsidRPr="00066581" w:rsidRDefault="00066581">
      <w:pPr>
        <w:rPr>
          <w:rFonts w:ascii="Shangrila Numeric" w:hAnsi="Shangrila Numeric"/>
          <w:sz w:val="32"/>
          <w:szCs w:val="32"/>
        </w:rPr>
      </w:pPr>
    </w:p>
    <w:p w14:paraId="424E62A6" w14:textId="4B6495D1" w:rsidR="00066581" w:rsidRPr="00AB5870" w:rsidRDefault="00D55E22">
      <w:pPr>
        <w:rPr>
          <w:rFonts w:ascii="Shangrila Numeric" w:hAnsi="Shangrila Numeric"/>
          <w:lang w:bidi="ne-NP"/>
        </w:rPr>
      </w:pPr>
      <w:r w:rsidRPr="00AB5870">
        <w:rPr>
          <w:rFonts w:ascii="Shangrila Numeric" w:hAnsi="Shangrila Numeric"/>
          <w:sz w:val="30"/>
          <w:szCs w:val="30"/>
        </w:rPr>
        <w:tab/>
      </w:r>
      <w:r w:rsidRPr="00AB5870">
        <w:rPr>
          <w:rFonts w:ascii="Shangrila Numeric" w:hAnsi="Shangrila Numeric"/>
          <w:sz w:val="30"/>
          <w:szCs w:val="30"/>
        </w:rPr>
        <w:tab/>
      </w:r>
      <w:r w:rsidRPr="00AB5870">
        <w:rPr>
          <w:rFonts w:ascii="Shangrila Numeric" w:hAnsi="Shangrila Numeric"/>
          <w:sz w:val="30"/>
          <w:szCs w:val="30"/>
        </w:rPr>
        <w:tab/>
      </w:r>
      <w:r w:rsidRPr="00AB5870">
        <w:rPr>
          <w:rFonts w:ascii="Shangrila Numeric" w:hAnsi="Shangrila Numeric"/>
          <w:sz w:val="30"/>
          <w:szCs w:val="30"/>
        </w:rPr>
        <w:tab/>
      </w:r>
      <w:r w:rsidRPr="00AB5870">
        <w:rPr>
          <w:rFonts w:ascii="Shangrila Numeric" w:hAnsi="Shangrila Numeric"/>
          <w:sz w:val="30"/>
          <w:szCs w:val="30"/>
        </w:rPr>
        <w:tab/>
      </w:r>
      <w:r w:rsidRPr="00AB5870">
        <w:rPr>
          <w:rFonts w:ascii="Shangrila Numeric" w:hAnsi="Shangrila Numeric"/>
          <w:sz w:val="30"/>
          <w:szCs w:val="30"/>
        </w:rPr>
        <w:tab/>
      </w:r>
      <w:r w:rsidRPr="00AB5870">
        <w:rPr>
          <w:rFonts w:ascii="Shangrila Numeric" w:hAnsi="Shangrila Numeric"/>
          <w:sz w:val="30"/>
          <w:szCs w:val="30"/>
        </w:rPr>
        <w:tab/>
      </w:r>
      <w:r w:rsidRPr="00AB5870">
        <w:rPr>
          <w:rFonts w:ascii="Shangrila Numeric" w:hAnsi="Shangrila Numeric"/>
          <w:sz w:val="30"/>
          <w:szCs w:val="30"/>
        </w:rPr>
        <w:tab/>
      </w:r>
      <w:r w:rsidRPr="00AB5870">
        <w:rPr>
          <w:rFonts w:ascii="Shangrila Numeric" w:hAnsi="Shangrila Numeric"/>
          <w:sz w:val="30"/>
          <w:szCs w:val="30"/>
        </w:rPr>
        <w:tab/>
      </w:r>
      <w:r w:rsidRPr="00AB5870">
        <w:rPr>
          <w:rFonts w:ascii="Shangrila Numeric" w:hAnsi="Shangrila Numeric" w:hint="cs"/>
          <w:sz w:val="30"/>
          <w:szCs w:val="30"/>
          <w:cs/>
          <w:lang w:bidi="ne-NP"/>
        </w:rPr>
        <w:tab/>
      </w:r>
      <w:r w:rsidRPr="00AB5870">
        <w:rPr>
          <w:rFonts w:ascii="Shangrila Numeric" w:hAnsi="Shangrila Numeric" w:hint="cs"/>
          <w:cs/>
          <w:lang w:bidi="ne-NP"/>
        </w:rPr>
        <w:t>मिति</w:t>
      </w:r>
      <w:r w:rsidRPr="00AB5870">
        <w:rPr>
          <w:rFonts w:ascii="Shangrila Numeric" w:hAnsi="Shangrila Numeric"/>
        </w:rPr>
        <w:t>Ÿ</w:t>
      </w:r>
      <w:r w:rsidRPr="00AB5870">
        <w:rPr>
          <w:rFonts w:ascii="Shangrila Numeric" w:hAnsi="Shangrila Numeric" w:hint="cs"/>
          <w:cs/>
          <w:lang w:bidi="ne-NP"/>
        </w:rPr>
        <w:t xml:space="preserve"> २०७</w:t>
      </w:r>
      <w:r w:rsidR="00A877A5">
        <w:rPr>
          <w:rFonts w:ascii="Shangrila Numeric" w:hAnsi="Shangrila Numeric" w:hint="cs"/>
          <w:cs/>
          <w:lang w:bidi="ne-NP"/>
        </w:rPr>
        <w:t>८</w:t>
      </w:r>
      <w:r w:rsidRPr="00AB5870">
        <w:rPr>
          <w:rFonts w:ascii="Shangrila Numeric" w:hAnsi="Shangrila Numeric" w:hint="cs"/>
          <w:cs/>
          <w:lang w:bidi="ne-NP"/>
        </w:rPr>
        <w:t>/</w:t>
      </w:r>
      <w:r w:rsidR="00A877A5">
        <w:rPr>
          <w:rFonts w:ascii="Shangrila Numeric" w:hAnsi="Shangrila Numeric" w:hint="cs"/>
          <w:cs/>
          <w:lang w:bidi="ne-NP"/>
        </w:rPr>
        <w:t>०७</w:t>
      </w:r>
      <w:r w:rsidRPr="00AB5870">
        <w:rPr>
          <w:rFonts w:ascii="Shangrila Numeric" w:hAnsi="Shangrila Numeric" w:hint="cs"/>
          <w:cs/>
          <w:lang w:bidi="ne-NP"/>
        </w:rPr>
        <w:t>/</w:t>
      </w:r>
      <w:r w:rsidR="00A877A5">
        <w:rPr>
          <w:rFonts w:ascii="Shangrila Numeric" w:hAnsi="Shangrila Numeric" w:hint="cs"/>
          <w:cs/>
          <w:lang w:bidi="ne-NP"/>
        </w:rPr>
        <w:t>२८</w:t>
      </w:r>
    </w:p>
    <w:p w14:paraId="1F5BA931" w14:textId="62BFB2DF" w:rsidR="006B79F5" w:rsidRDefault="00D55E22">
      <w:pPr>
        <w:rPr>
          <w:rFonts w:ascii="Shangrila Numeric" w:hAnsi="Shangrila Numeric"/>
          <w:lang w:bidi="ne-NP"/>
        </w:rPr>
      </w:pPr>
      <w:r w:rsidRPr="00AB5870">
        <w:rPr>
          <w:rFonts w:ascii="Shangrila Numeric" w:hAnsi="Shangrila Numeric" w:hint="cs"/>
          <w:cs/>
          <w:lang w:bidi="ne-NP"/>
        </w:rPr>
        <w:t xml:space="preserve">श्री </w:t>
      </w:r>
      <w:r w:rsidR="00A877A5">
        <w:rPr>
          <w:rFonts w:ascii="Shangrila Numeric" w:hAnsi="Shangrila Numeric" w:hint="cs"/>
          <w:cs/>
          <w:lang w:bidi="ne-NP"/>
        </w:rPr>
        <w:t>लम्की</w:t>
      </w:r>
      <w:r w:rsidR="00403A47" w:rsidRPr="00AB5870">
        <w:rPr>
          <w:rFonts w:ascii="Shangrila Numeric" w:hAnsi="Shangrila Numeric" w:hint="cs"/>
          <w:cs/>
          <w:lang w:bidi="ne-NP"/>
        </w:rPr>
        <w:t xml:space="preserve"> </w:t>
      </w:r>
      <w:r w:rsidR="00A877A5">
        <w:rPr>
          <w:rFonts w:ascii="Shangrila Numeric" w:hAnsi="Shangrila Numeric" w:hint="cs"/>
          <w:cs/>
          <w:lang w:bidi="ne-NP"/>
        </w:rPr>
        <w:t xml:space="preserve">साना शहरी </w:t>
      </w:r>
      <w:r w:rsidR="00403A47" w:rsidRPr="00AB5870">
        <w:rPr>
          <w:rFonts w:ascii="Shangrila Numeric" w:hAnsi="Shangrila Numeric" w:hint="cs"/>
          <w:cs/>
          <w:lang w:bidi="ne-NP"/>
        </w:rPr>
        <w:t>खानेपानी उपभोक्ता तथा सरसफाई संस्था</w:t>
      </w:r>
      <w:r w:rsidRPr="00AB5870">
        <w:rPr>
          <w:rFonts w:ascii="Shangrila Numeric" w:hAnsi="Shangrila Numeric" w:hint="cs"/>
          <w:cs/>
          <w:lang w:bidi="ne-NP"/>
        </w:rPr>
        <w:br/>
      </w:r>
      <w:r w:rsidR="00A877A5">
        <w:rPr>
          <w:rFonts w:ascii="Shangrila Numeric" w:hAnsi="Shangrila Numeric" w:hint="cs"/>
          <w:cs/>
          <w:lang w:bidi="ne-NP"/>
        </w:rPr>
        <w:t>लम्की</w:t>
      </w:r>
      <w:r w:rsidRPr="00AB5870">
        <w:rPr>
          <w:rFonts w:ascii="Shangrila Numeric" w:hAnsi="Shangrila Numeric"/>
          <w:lang w:bidi="ne-NP"/>
        </w:rPr>
        <w:t xml:space="preserve">, </w:t>
      </w:r>
      <w:r w:rsidR="00A877A5">
        <w:rPr>
          <w:rFonts w:ascii="Shangrila Numeric" w:hAnsi="Shangrila Numeric" w:hint="cs"/>
          <w:cs/>
          <w:lang w:bidi="ne-NP"/>
        </w:rPr>
        <w:t>कैलाली</w:t>
      </w:r>
    </w:p>
    <w:p w14:paraId="7692F805" w14:textId="77777777" w:rsidR="00AB5870" w:rsidRPr="00AB5870" w:rsidRDefault="00AB5870">
      <w:pPr>
        <w:rPr>
          <w:rFonts w:ascii="Shangrila Numeric" w:hAnsi="Shangrila Numeric"/>
        </w:rPr>
      </w:pPr>
    </w:p>
    <w:p w14:paraId="1A7674B3" w14:textId="51700202" w:rsidR="006B79F5" w:rsidRPr="00AB5870" w:rsidRDefault="00D55E22" w:rsidP="00066581">
      <w:pPr>
        <w:jc w:val="center"/>
        <w:rPr>
          <w:rFonts w:ascii="Shangrila Numeric" w:hAnsi="Shangrila Numeric"/>
          <w:lang w:bidi="ne-NP"/>
        </w:rPr>
      </w:pPr>
      <w:r w:rsidRPr="00AB5870">
        <w:rPr>
          <w:rFonts w:ascii="Shangrila Numeric" w:hAnsi="Shangrila Numeric" w:hint="cs"/>
          <w:cs/>
          <w:lang w:bidi="ne-NP"/>
        </w:rPr>
        <w:t>विषय</w:t>
      </w:r>
      <w:r w:rsidR="006B79F5" w:rsidRPr="00AB5870">
        <w:rPr>
          <w:rFonts w:ascii="Shangrila Numeric" w:hAnsi="Shangrila Numeric"/>
        </w:rPr>
        <w:t xml:space="preserve">Ÿ </w:t>
      </w:r>
      <w:r w:rsidR="00403A47" w:rsidRPr="00AB5870">
        <w:rPr>
          <w:rFonts w:ascii="Shangrila Numeric" w:hAnsi="Shangrila Numeric" w:hint="cs"/>
          <w:cs/>
          <w:lang w:bidi="ne-NP"/>
        </w:rPr>
        <w:t>अनलाईन भुक्तानीकालागि एन.एम.बि बैंक संग सहकार्यकालागि ।</w:t>
      </w:r>
    </w:p>
    <w:p w14:paraId="180C9767" w14:textId="77777777" w:rsidR="00AB5870" w:rsidRPr="00AB5870" w:rsidRDefault="00AB5870" w:rsidP="00066581">
      <w:pPr>
        <w:jc w:val="center"/>
        <w:rPr>
          <w:rFonts w:ascii="Shangrila Numeric" w:hAnsi="Shangrila Numeric"/>
          <w:lang w:bidi="ne-NP"/>
        </w:rPr>
      </w:pPr>
    </w:p>
    <w:p w14:paraId="043DBDBD" w14:textId="545C11F5" w:rsidR="00403A47" w:rsidRPr="00AB5870" w:rsidRDefault="00D55E22" w:rsidP="00D55E22">
      <w:pPr>
        <w:rPr>
          <w:rFonts w:ascii="Shangrila Numeric" w:hAnsi="Shangrila Numeric"/>
          <w:lang w:bidi="ne-NP"/>
        </w:rPr>
      </w:pPr>
      <w:r w:rsidRPr="00AB5870">
        <w:rPr>
          <w:rFonts w:ascii="Shangrila Numeric" w:hAnsi="Shangrila Numeric" w:hint="cs"/>
          <w:cs/>
          <w:lang w:bidi="ne-NP"/>
        </w:rPr>
        <w:tab/>
        <w:t xml:space="preserve">उपरोक्त सम्बन्धमा </w:t>
      </w:r>
      <w:r w:rsidR="00403A47" w:rsidRPr="00AB5870">
        <w:rPr>
          <w:rFonts w:ascii="Shangrila Numeric" w:hAnsi="Shangrila Numeric" w:hint="cs"/>
          <w:cs/>
          <w:lang w:bidi="ne-NP"/>
        </w:rPr>
        <w:t>हाम्रो संस्थाले अनलाईन भुक्तानीलाई अझ सहज र सुरक्षित गर्नका</w:t>
      </w:r>
      <w:r w:rsidR="00AB5870" w:rsidRPr="00AB5870">
        <w:rPr>
          <w:rFonts w:ascii="Shangrila Numeric" w:hAnsi="Shangrila Numeric" w:hint="cs"/>
          <w:cs/>
          <w:lang w:bidi="ne-NP"/>
        </w:rPr>
        <w:t xml:space="preserve"> </w:t>
      </w:r>
      <w:r w:rsidR="00403A47" w:rsidRPr="00AB5870">
        <w:rPr>
          <w:rFonts w:ascii="Shangrila Numeric" w:hAnsi="Shangrila Numeric" w:hint="cs"/>
          <w:cs/>
          <w:lang w:bidi="ne-NP"/>
        </w:rPr>
        <w:t>लागि एन.एम.बि. बैंकसंग सम्झौता गरेको जानकारी गराउन चाहन्छु । यस सम्झौताले मुलुकभरिका सबै बैंक/बित्तिय संस्था/अनलाईन वालेटहरु</w:t>
      </w:r>
      <w:r w:rsidR="00706F02">
        <w:rPr>
          <w:rFonts w:ascii="Shangrila Numeric" w:hAnsi="Shangrila Numeric" w:hint="cs"/>
          <w:cs/>
          <w:lang w:bidi="ne-NP"/>
        </w:rPr>
        <w:t xml:space="preserve"> </w:t>
      </w:r>
      <w:r w:rsidR="00706F02">
        <w:rPr>
          <w:rFonts w:ascii="Tahoma" w:hAnsi="Tahoma" w:cs="Tahoma"/>
          <w:lang w:bidi="ne-NP"/>
        </w:rPr>
        <w:t>(</w:t>
      </w:r>
      <w:r w:rsidR="00706F02">
        <w:rPr>
          <w:rFonts w:ascii="Tahoma" w:hAnsi="Tahoma" w:hint="cs"/>
          <w:cs/>
          <w:lang w:bidi="ne-NP"/>
        </w:rPr>
        <w:t>खल्ती/ईसेवा/आई.एम.ई पे</w:t>
      </w:r>
      <w:r w:rsidR="00706F02">
        <w:rPr>
          <w:rFonts w:ascii="Tahoma" w:hAnsi="Tahoma" w:cs="Tahoma"/>
          <w:lang w:bidi="ne-NP"/>
        </w:rPr>
        <w:t>)</w:t>
      </w:r>
      <w:r w:rsidR="00706F02">
        <w:rPr>
          <w:rFonts w:ascii="Shangrila Numeric" w:hAnsi="Shangrila Numeric" w:hint="cs"/>
          <w:cs/>
          <w:lang w:bidi="ne-NP"/>
        </w:rPr>
        <w:t xml:space="preserve"> </w:t>
      </w:r>
      <w:r w:rsidR="00AB5870" w:rsidRPr="00AB5870">
        <w:rPr>
          <w:rFonts w:ascii="Shangrila Numeric" w:hAnsi="Shangrila Numeric" w:hint="cs"/>
          <w:cs/>
          <w:lang w:bidi="ne-NP"/>
        </w:rPr>
        <w:t xml:space="preserve">बाट </w:t>
      </w:r>
      <w:r w:rsidR="00403A47" w:rsidRPr="00AB5870">
        <w:rPr>
          <w:rFonts w:ascii="Shangrila Numeric" w:hAnsi="Shangrila Numeric" w:hint="cs"/>
          <w:cs/>
          <w:lang w:bidi="ne-NP"/>
        </w:rPr>
        <w:t xml:space="preserve">ग्राहकहरुले अनलाईन भुक्तानी गर्न सक्नेछन् । जुनसुकै बैंक/बित्तिय संस्था/अनलाईन वालेटहरुबाट संकलन गरेको रकम एन.एम.बि. बैंकको खातामा जम्मा हुनेछ र साथै </w:t>
      </w:r>
      <w:r w:rsidR="00706F02">
        <w:rPr>
          <w:rFonts w:ascii="Shangrila Numeric" w:hAnsi="Shangrila Numeric" w:hint="cs"/>
          <w:cs/>
          <w:lang w:bidi="ne-NP"/>
        </w:rPr>
        <w:t xml:space="preserve">एउटै </w:t>
      </w:r>
      <w:r w:rsidR="00403A47" w:rsidRPr="00AB5870">
        <w:rPr>
          <w:rFonts w:ascii="Shangrila Numeric" w:hAnsi="Shangrila Numeric" w:hint="cs"/>
          <w:cs/>
          <w:lang w:bidi="ne-NP"/>
        </w:rPr>
        <w:t>रिपोर्ट तथा स्टेटमेन्ट हेर</w:t>
      </w:r>
      <w:r w:rsidR="00706F02">
        <w:rPr>
          <w:rFonts w:ascii="Shangrila Numeric" w:hAnsi="Shangrila Numeric" w:hint="cs"/>
          <w:cs/>
          <w:lang w:bidi="ne-NP"/>
        </w:rPr>
        <w:t>ी हिसाब मिलान गर्न</w:t>
      </w:r>
      <w:r w:rsidR="00AB5870" w:rsidRPr="00AB5870">
        <w:rPr>
          <w:rFonts w:ascii="Shangrila Numeric" w:hAnsi="Shangrila Numeric" w:hint="cs"/>
          <w:cs/>
          <w:lang w:bidi="ne-NP"/>
        </w:rPr>
        <w:t xml:space="preserve"> सरल हुने छ । यो सुविधाका लागि खानेपानी संस्थाले एन.एम.बि बैंक संग सम्झौता गरि सो बैंकमा खाता खोली यो सुविधा लागु गर्न सक्नुहुनेछ भनि जानकारी गराउन चाहन्छु ।</w:t>
      </w:r>
    </w:p>
    <w:p w14:paraId="035060F4" w14:textId="77777777" w:rsidR="00FA2A4E" w:rsidRPr="00D55E22" w:rsidRDefault="00FA2A4E">
      <w:pPr>
        <w:rPr>
          <w:rFonts w:ascii="Shangrila Numeric" w:hAnsi="Shangrila Numeric"/>
          <w:sz w:val="24"/>
          <w:szCs w:val="24"/>
        </w:rPr>
      </w:pPr>
    </w:p>
    <w:p w14:paraId="3DA42C6F" w14:textId="77777777" w:rsidR="00EC5532" w:rsidRPr="00D55E22" w:rsidRDefault="00EC5532" w:rsidP="00EC5532">
      <w:pPr>
        <w:jc w:val="right"/>
        <w:rPr>
          <w:rFonts w:ascii="Shangrila Numeric" w:hAnsi="Shangrila Numeric"/>
          <w:sz w:val="24"/>
          <w:szCs w:val="24"/>
        </w:rPr>
      </w:pPr>
    </w:p>
    <w:p w14:paraId="5E497637" w14:textId="77777777" w:rsidR="00701F14" w:rsidRPr="00D55E22" w:rsidRDefault="00701F14" w:rsidP="00EC5532">
      <w:pPr>
        <w:jc w:val="right"/>
        <w:rPr>
          <w:rFonts w:ascii="Shangrila Numeric" w:hAnsi="Shangrila Numeric"/>
          <w:sz w:val="24"/>
          <w:szCs w:val="24"/>
        </w:rPr>
      </w:pPr>
    </w:p>
    <w:p w14:paraId="43490F4C" w14:textId="78890395" w:rsidR="00066581" w:rsidRDefault="00066581" w:rsidP="00EC5532">
      <w:pPr>
        <w:jc w:val="right"/>
        <w:rPr>
          <w:rFonts w:ascii="Shangrila Numeric" w:hAnsi="Shangrila Numeric"/>
          <w:sz w:val="24"/>
          <w:szCs w:val="24"/>
        </w:rPr>
      </w:pPr>
    </w:p>
    <w:p w14:paraId="3B5B6FAD" w14:textId="77777777" w:rsidR="00AB5870" w:rsidRPr="00D55E22" w:rsidRDefault="00AB5870" w:rsidP="00EC5532">
      <w:pPr>
        <w:jc w:val="right"/>
        <w:rPr>
          <w:rFonts w:ascii="Shangrila Numeric" w:hAnsi="Shangrila Numeric"/>
          <w:sz w:val="24"/>
          <w:szCs w:val="24"/>
        </w:rPr>
      </w:pPr>
    </w:p>
    <w:p w14:paraId="64DC9EFD" w14:textId="77777777" w:rsidR="00066581" w:rsidRPr="00D55E22" w:rsidRDefault="00066581" w:rsidP="00EC5532">
      <w:pPr>
        <w:jc w:val="right"/>
        <w:rPr>
          <w:rFonts w:ascii="Shangrila Numeric" w:hAnsi="Shangrila Numeric"/>
          <w:sz w:val="24"/>
          <w:szCs w:val="24"/>
        </w:rPr>
      </w:pPr>
    </w:p>
    <w:p w14:paraId="7ECC3B94" w14:textId="77777777" w:rsidR="00FA2A4E" w:rsidRPr="00AB5870" w:rsidRDefault="00EC5532" w:rsidP="00EC5532">
      <w:pPr>
        <w:jc w:val="right"/>
        <w:rPr>
          <w:rFonts w:ascii="Shangrila Numeric" w:hAnsi="Shangrila Numeric"/>
          <w:lang w:bidi="ne-NP"/>
        </w:rPr>
      </w:pPr>
      <w:r w:rsidRPr="00AB5870">
        <w:rPr>
          <w:rFonts w:ascii="Shangrila Numeric" w:hAnsi="Shangrila Numeric"/>
        </w:rPr>
        <w:t>------------------------------</w:t>
      </w:r>
      <w:r w:rsidRPr="00AB5870">
        <w:rPr>
          <w:rFonts w:ascii="Shangrila Numeric" w:hAnsi="Shangrila Numeric"/>
        </w:rPr>
        <w:br/>
      </w:r>
      <w:r w:rsidR="00D55E22" w:rsidRPr="00AB5870">
        <w:rPr>
          <w:rFonts w:ascii="Shangrila Numeric" w:hAnsi="Shangrila Numeric" w:hint="cs"/>
          <w:cs/>
          <w:lang w:bidi="ne-NP"/>
        </w:rPr>
        <w:t>दस्तखत</w:t>
      </w:r>
    </w:p>
    <w:p w14:paraId="7C169DA4" w14:textId="09FC880B" w:rsidR="00FA2A4E" w:rsidRPr="00AB5870" w:rsidRDefault="00D55E22" w:rsidP="00EC5532">
      <w:pPr>
        <w:jc w:val="right"/>
        <w:rPr>
          <w:rFonts w:ascii="Shangrila Numeric" w:hAnsi="Shangrila Numeric"/>
        </w:rPr>
      </w:pPr>
      <w:r w:rsidRPr="00AB5870">
        <w:rPr>
          <w:rFonts w:ascii="Shangrila Numeric" w:hAnsi="Shangrila Numeric" w:hint="cs"/>
          <w:cs/>
          <w:lang w:bidi="ne-NP"/>
        </w:rPr>
        <w:t>नाम</w:t>
      </w:r>
      <w:r w:rsidR="00FA2A4E" w:rsidRPr="00AB5870">
        <w:rPr>
          <w:rFonts w:ascii="Shangrila Numeric" w:hAnsi="Shangrila Numeric"/>
        </w:rPr>
        <w:t>Ÿ</w:t>
      </w:r>
      <w:r w:rsidR="00A877A5">
        <w:rPr>
          <w:rFonts w:ascii="Shangrila Numeric" w:hAnsi="Shangrila Numeric" w:hint="cs"/>
          <w:cs/>
          <w:lang w:bidi="ne-NP"/>
        </w:rPr>
        <w:t xml:space="preserve"> बिन्दु पराजुली</w:t>
      </w:r>
      <w:r w:rsidR="00FA2A4E" w:rsidRPr="00AB5870">
        <w:rPr>
          <w:rFonts w:ascii="Shangrila Numeric" w:hAnsi="Shangrila Numeric"/>
        </w:rPr>
        <w:br/>
      </w:r>
      <w:r w:rsidRPr="00AB5870">
        <w:rPr>
          <w:rFonts w:ascii="Shangrila Numeric" w:hAnsi="Shangrila Numeric" w:hint="cs"/>
          <w:cs/>
          <w:lang w:bidi="ne-NP"/>
        </w:rPr>
        <w:t>पद</w:t>
      </w:r>
      <w:r w:rsidR="00FA2A4E" w:rsidRPr="00AB5870">
        <w:rPr>
          <w:rFonts w:ascii="Shangrila Numeric" w:hAnsi="Shangrila Numeric"/>
        </w:rPr>
        <w:t xml:space="preserve">Ÿ </w:t>
      </w:r>
      <w:r w:rsidR="00A877A5">
        <w:rPr>
          <w:rFonts w:ascii="Shangrila Numeric" w:hAnsi="Shangrila Numeric" w:hint="cs"/>
          <w:cs/>
          <w:lang w:bidi="ne-NP"/>
        </w:rPr>
        <w:t>बिडिओ</w:t>
      </w:r>
      <w:r w:rsidR="00332FCE" w:rsidRPr="00AB5870">
        <w:rPr>
          <w:rFonts w:ascii="Shangrila Numeric" w:hAnsi="Shangrila Numeric"/>
        </w:rPr>
        <w:br/>
      </w:r>
    </w:p>
    <w:sectPr w:rsidR="00FA2A4E" w:rsidRPr="00AB5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angrila Nume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9F5"/>
    <w:rsid w:val="000638A8"/>
    <w:rsid w:val="00066581"/>
    <w:rsid w:val="00091112"/>
    <w:rsid w:val="000B1202"/>
    <w:rsid w:val="00213ADC"/>
    <w:rsid w:val="002A1D7D"/>
    <w:rsid w:val="00332FCE"/>
    <w:rsid w:val="00403A47"/>
    <w:rsid w:val="00471BF9"/>
    <w:rsid w:val="005438A3"/>
    <w:rsid w:val="00614E15"/>
    <w:rsid w:val="006B79F5"/>
    <w:rsid w:val="00701F14"/>
    <w:rsid w:val="00706F02"/>
    <w:rsid w:val="008A50DA"/>
    <w:rsid w:val="00930D21"/>
    <w:rsid w:val="00973AA6"/>
    <w:rsid w:val="00A47D9D"/>
    <w:rsid w:val="00A50C97"/>
    <w:rsid w:val="00A86AE2"/>
    <w:rsid w:val="00A877A5"/>
    <w:rsid w:val="00AA3626"/>
    <w:rsid w:val="00AB5870"/>
    <w:rsid w:val="00B70CE6"/>
    <w:rsid w:val="00C45A8A"/>
    <w:rsid w:val="00C61630"/>
    <w:rsid w:val="00CB7D70"/>
    <w:rsid w:val="00CE7E4A"/>
    <w:rsid w:val="00D55E22"/>
    <w:rsid w:val="00EC5532"/>
    <w:rsid w:val="00F11FD6"/>
    <w:rsid w:val="00F13910"/>
    <w:rsid w:val="00FA2947"/>
    <w:rsid w:val="00FA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03962"/>
  <w15:docId w15:val="{22F125DB-183A-4A12-8939-96D619FF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Kathayat</dc:creator>
  <cp:lastModifiedBy>Kushal Kathayat</cp:lastModifiedBy>
  <cp:revision>32</cp:revision>
  <cp:lastPrinted>2017-12-25T03:53:00Z</cp:lastPrinted>
  <dcterms:created xsi:type="dcterms:W3CDTF">2013-07-15T09:07:00Z</dcterms:created>
  <dcterms:modified xsi:type="dcterms:W3CDTF">2021-11-14T05:45:00Z</dcterms:modified>
</cp:coreProperties>
</file>